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both"/>
        <w:rPr>
          <w:rFonts w:hint="eastAsia" w:ascii="方正小标宋简体" w:hAnsi="方正小标宋简体" w:eastAsia="黑体" w:cs="方正小标宋简体"/>
          <w:bCs/>
          <w:color w:val="auto"/>
          <w:sz w:val="44"/>
          <w:szCs w:val="44"/>
          <w:lang w:val="en-US" w:eastAsia="zh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优先纳入统一定价和医保支付政策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评估论证程序申请表</w:t>
      </w:r>
    </w:p>
    <w:tbl>
      <w:tblPr>
        <w:tblStyle w:val="8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052"/>
        <w:gridCol w:w="2011"/>
        <w:gridCol w:w="2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3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  <w:t>医疗机构名称</w:t>
            </w:r>
          </w:p>
        </w:tc>
        <w:tc>
          <w:tcPr>
            <w:tcW w:w="643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3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val="en-US" w:eastAsia="zh-CN"/>
              </w:rPr>
              <w:t>物价联系人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0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3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0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  <w:t>计价单位</w:t>
            </w: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3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  <w:t>项目内涵</w:t>
            </w:r>
          </w:p>
        </w:tc>
        <w:tc>
          <w:tcPr>
            <w:tcW w:w="643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3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  <w:t>除外内容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0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2"/>
                <w:szCs w:val="22"/>
                <w:lang w:eastAsia="zh-CN"/>
              </w:rPr>
              <w:t>现行备案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  <w:t>价格</w:t>
            </w: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8760" w:type="dxa"/>
            <w:gridSpan w:val="4"/>
            <w:vAlign w:val="top"/>
          </w:tcPr>
          <w:p>
            <w:pPr>
              <w:widowControl/>
              <w:jc w:val="both"/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lang w:eastAsia="zh-CN"/>
              </w:rPr>
              <w:t>该项目符合的申报条件：</w:t>
            </w:r>
          </w:p>
          <w:p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2"/>
                <w:szCs w:val="22"/>
                <w:u w:val="none"/>
                <w:lang w:val="en-US" w:eastAsia="zh-CN"/>
              </w:rPr>
              <w:t>在重大疾病、罕见病诊疗手段或诊疗效果方面填补空白的，或相关管理部门特批加速应用的医疗新技术转化为诊疗服务的项目</w:t>
            </w:r>
          </w:p>
          <w:p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2"/>
                <w:szCs w:val="22"/>
                <w:u w:val="none"/>
                <w:lang w:val="en-US" w:eastAsia="zh-CN"/>
              </w:rPr>
              <w:t>来源于古代经典、至今仍广泛使用、疗效确切的中医传统技术以及创新性、经济性优势突出的中医新技术转化为诊疗服务的项目</w:t>
            </w:r>
          </w:p>
          <w:p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2"/>
                <w:szCs w:val="22"/>
                <w:u w:val="none"/>
                <w:lang w:val="en-US" w:eastAsia="zh-CN"/>
              </w:rPr>
              <w:t>重大疫情等公共卫生事件期间，对于疫情疾病诊断救治急需的新医疗技术转化为诊疗服务的项目</w:t>
            </w:r>
          </w:p>
          <w:p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2"/>
                <w:szCs w:val="22"/>
                <w:u w:val="none"/>
                <w:lang w:val="en-US" w:eastAsia="zh-CN"/>
              </w:rPr>
              <w:t>属于科技重大专项、重点研发计划及创新医疗器械的产品，具有自主知识产权的创新成果转化为诊疗服务的项目</w:t>
            </w:r>
          </w:p>
          <w:p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 w:ascii="宋体" w:hAnsi="宋体" w:cs="宋体"/>
                <w:b w:val="0"/>
                <w:bCs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2"/>
                <w:szCs w:val="22"/>
                <w:u w:val="none"/>
                <w:lang w:val="en-US" w:eastAsia="zh-CN"/>
              </w:rPr>
              <w:t xml:space="preserve">现行法律法规、部门规章、规范性文件规定其他有必要优先评估论证的项目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u w:val="none"/>
                <w:lang w:val="en-US" w:eastAsia="zh-CN"/>
              </w:rPr>
              <w:t xml:space="preserve">                                                                 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8760" w:type="dxa"/>
            <w:gridSpan w:val="4"/>
            <w:vAlign w:val="top"/>
          </w:tcPr>
          <w:p>
            <w:pPr>
              <w:widowControl/>
              <w:ind w:firstLine="0" w:firstLineChars="0"/>
              <w:jc w:val="both"/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u w:val="none"/>
                <w:lang w:val="en-US" w:eastAsia="zh-CN"/>
              </w:rPr>
              <w:t>相关证明文件和资料清单（具体材料附后并加盖医疗机构公章）：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8760" w:type="dxa"/>
            <w:gridSpan w:val="4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  <w:t>医疗机构意见：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jc w:val="right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  <w:t>（公章）</w:t>
            </w:r>
          </w:p>
          <w:p>
            <w:pPr>
              <w:widowControl/>
              <w:jc w:val="right"/>
              <w:rPr>
                <w:rFonts w:hint="eastAsia" w:ascii="宋体" w:hAnsi="宋体" w:eastAsia="宋体" w:cs="宋体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  <w:t>填报日期： 年 月 日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7D927"/>
    <w:multiLevelType w:val="singleLevel"/>
    <w:tmpl w:val="FFF7D927"/>
    <w:lvl w:ilvl="0" w:tentative="0">
      <w:start w:val="1"/>
      <w:numFmt w:val="bullet"/>
      <w:lvlText w:val="□"/>
      <w:lvlJc w:val="left"/>
      <w:pPr>
        <w:ind w:left="420" w:leftChars="0" w:hanging="420" w:firstLineChars="0"/>
      </w:pPr>
      <w:rPr>
        <w:rFonts w:hint="default" w:ascii="仿宋" w:hAnsi="仿宋" w:eastAsia="仿宋" w:cs="仿宋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294"/>
    <w:rsid w:val="0002044A"/>
    <w:rsid w:val="00021856"/>
    <w:rsid w:val="00026F4B"/>
    <w:rsid w:val="00082EF7"/>
    <w:rsid w:val="0009177B"/>
    <w:rsid w:val="000969FF"/>
    <w:rsid w:val="000B6419"/>
    <w:rsid w:val="000C38CD"/>
    <w:rsid w:val="000D015D"/>
    <w:rsid w:val="000F4A6E"/>
    <w:rsid w:val="00154AE9"/>
    <w:rsid w:val="00172A27"/>
    <w:rsid w:val="0017716E"/>
    <w:rsid w:val="00221F67"/>
    <w:rsid w:val="002275CA"/>
    <w:rsid w:val="00263F6D"/>
    <w:rsid w:val="002840FE"/>
    <w:rsid w:val="002A26F4"/>
    <w:rsid w:val="002C286A"/>
    <w:rsid w:val="003B1990"/>
    <w:rsid w:val="003B64D3"/>
    <w:rsid w:val="0041404C"/>
    <w:rsid w:val="004D5A55"/>
    <w:rsid w:val="005B0D56"/>
    <w:rsid w:val="005E1DB6"/>
    <w:rsid w:val="006111C9"/>
    <w:rsid w:val="00627670"/>
    <w:rsid w:val="00693319"/>
    <w:rsid w:val="00697AFF"/>
    <w:rsid w:val="00716662"/>
    <w:rsid w:val="00740D48"/>
    <w:rsid w:val="007A21CB"/>
    <w:rsid w:val="007F22EE"/>
    <w:rsid w:val="00845EDE"/>
    <w:rsid w:val="008672DE"/>
    <w:rsid w:val="008804FE"/>
    <w:rsid w:val="008E4D65"/>
    <w:rsid w:val="0098677B"/>
    <w:rsid w:val="00990DE8"/>
    <w:rsid w:val="009E658E"/>
    <w:rsid w:val="00A13D8A"/>
    <w:rsid w:val="00AB5A06"/>
    <w:rsid w:val="00B05A2D"/>
    <w:rsid w:val="00B90B58"/>
    <w:rsid w:val="00C442F8"/>
    <w:rsid w:val="00CA63FA"/>
    <w:rsid w:val="00CC4CCF"/>
    <w:rsid w:val="00CD48DE"/>
    <w:rsid w:val="00CF0141"/>
    <w:rsid w:val="00D042D6"/>
    <w:rsid w:val="00D84D44"/>
    <w:rsid w:val="00DA6D3C"/>
    <w:rsid w:val="00DB446B"/>
    <w:rsid w:val="00DF195B"/>
    <w:rsid w:val="00E47806"/>
    <w:rsid w:val="00EC0284"/>
    <w:rsid w:val="00FC52A8"/>
    <w:rsid w:val="00FF040A"/>
    <w:rsid w:val="018D18A1"/>
    <w:rsid w:val="01ED2D3F"/>
    <w:rsid w:val="030746FE"/>
    <w:rsid w:val="0396337F"/>
    <w:rsid w:val="03BD05E9"/>
    <w:rsid w:val="03E86BD4"/>
    <w:rsid w:val="03FB37C5"/>
    <w:rsid w:val="041D20D3"/>
    <w:rsid w:val="057E37A5"/>
    <w:rsid w:val="05F76261"/>
    <w:rsid w:val="06903238"/>
    <w:rsid w:val="071901BC"/>
    <w:rsid w:val="07E96AFB"/>
    <w:rsid w:val="08C06D20"/>
    <w:rsid w:val="08F14D07"/>
    <w:rsid w:val="094D73B4"/>
    <w:rsid w:val="09AD3180"/>
    <w:rsid w:val="09C422EB"/>
    <w:rsid w:val="0A507E82"/>
    <w:rsid w:val="0AAB65EB"/>
    <w:rsid w:val="0B585348"/>
    <w:rsid w:val="0B7B5476"/>
    <w:rsid w:val="0B996C02"/>
    <w:rsid w:val="0BF30BB1"/>
    <w:rsid w:val="0CD6764C"/>
    <w:rsid w:val="0CE10B5F"/>
    <w:rsid w:val="0D016F69"/>
    <w:rsid w:val="0D0F02D3"/>
    <w:rsid w:val="0E7FAA94"/>
    <w:rsid w:val="0F1704D4"/>
    <w:rsid w:val="10F00AA0"/>
    <w:rsid w:val="113364D3"/>
    <w:rsid w:val="12194A37"/>
    <w:rsid w:val="12D92992"/>
    <w:rsid w:val="133F0D38"/>
    <w:rsid w:val="13C70608"/>
    <w:rsid w:val="13EDA830"/>
    <w:rsid w:val="143D1914"/>
    <w:rsid w:val="143E5CA2"/>
    <w:rsid w:val="1441601C"/>
    <w:rsid w:val="144C5862"/>
    <w:rsid w:val="15410FF9"/>
    <w:rsid w:val="15691F52"/>
    <w:rsid w:val="15DD890F"/>
    <w:rsid w:val="15DF00E1"/>
    <w:rsid w:val="15F1A606"/>
    <w:rsid w:val="169E5462"/>
    <w:rsid w:val="17AFD825"/>
    <w:rsid w:val="17C464E5"/>
    <w:rsid w:val="184603EB"/>
    <w:rsid w:val="185C6695"/>
    <w:rsid w:val="18856149"/>
    <w:rsid w:val="18BE6258"/>
    <w:rsid w:val="193571AF"/>
    <w:rsid w:val="19635C55"/>
    <w:rsid w:val="19D2DCED"/>
    <w:rsid w:val="1A2053F0"/>
    <w:rsid w:val="1A476618"/>
    <w:rsid w:val="1AAC04F0"/>
    <w:rsid w:val="1BA60D2B"/>
    <w:rsid w:val="1BFD3CFA"/>
    <w:rsid w:val="1C1164B8"/>
    <w:rsid w:val="1C175A00"/>
    <w:rsid w:val="1C6F68F0"/>
    <w:rsid w:val="1C815869"/>
    <w:rsid w:val="1CEF35B3"/>
    <w:rsid w:val="1CF6DF8C"/>
    <w:rsid w:val="1D69412D"/>
    <w:rsid w:val="1E9AAF30"/>
    <w:rsid w:val="1F001330"/>
    <w:rsid w:val="1FAFF3A7"/>
    <w:rsid w:val="1FBBF208"/>
    <w:rsid w:val="1FBF6D45"/>
    <w:rsid w:val="1FFFFCD6"/>
    <w:rsid w:val="20707621"/>
    <w:rsid w:val="2074502A"/>
    <w:rsid w:val="20F4034B"/>
    <w:rsid w:val="217773AA"/>
    <w:rsid w:val="21EA480B"/>
    <w:rsid w:val="22A439CD"/>
    <w:rsid w:val="231248AA"/>
    <w:rsid w:val="236D30C5"/>
    <w:rsid w:val="23A7075F"/>
    <w:rsid w:val="240D4957"/>
    <w:rsid w:val="265A32F9"/>
    <w:rsid w:val="266218DC"/>
    <w:rsid w:val="2668433E"/>
    <w:rsid w:val="26D07BAE"/>
    <w:rsid w:val="27331931"/>
    <w:rsid w:val="27B762B0"/>
    <w:rsid w:val="27CE28C2"/>
    <w:rsid w:val="28102E3B"/>
    <w:rsid w:val="283F561A"/>
    <w:rsid w:val="28CA73A0"/>
    <w:rsid w:val="294A2A9E"/>
    <w:rsid w:val="2A5326E7"/>
    <w:rsid w:val="2B3EB993"/>
    <w:rsid w:val="2B9E6798"/>
    <w:rsid w:val="2BDB0E7F"/>
    <w:rsid w:val="2C5D1739"/>
    <w:rsid w:val="2CAA144D"/>
    <w:rsid w:val="2CF13221"/>
    <w:rsid w:val="2D8B3AF1"/>
    <w:rsid w:val="2DEB2FDE"/>
    <w:rsid w:val="2E8D5281"/>
    <w:rsid w:val="2E9E11E3"/>
    <w:rsid w:val="2F037A51"/>
    <w:rsid w:val="2F03E76C"/>
    <w:rsid w:val="2F6AEF0E"/>
    <w:rsid w:val="2FB24B8A"/>
    <w:rsid w:val="2FBB9D4E"/>
    <w:rsid w:val="304A7578"/>
    <w:rsid w:val="308D556D"/>
    <w:rsid w:val="30992B4B"/>
    <w:rsid w:val="30BC0DA4"/>
    <w:rsid w:val="31762ABB"/>
    <w:rsid w:val="322F7C99"/>
    <w:rsid w:val="32DB144E"/>
    <w:rsid w:val="33FE5700"/>
    <w:rsid w:val="34324DA0"/>
    <w:rsid w:val="34523A34"/>
    <w:rsid w:val="34586331"/>
    <w:rsid w:val="354368DF"/>
    <w:rsid w:val="357F3659"/>
    <w:rsid w:val="361178DC"/>
    <w:rsid w:val="36321B25"/>
    <w:rsid w:val="366F69C9"/>
    <w:rsid w:val="36BD0983"/>
    <w:rsid w:val="36D33888"/>
    <w:rsid w:val="375F7614"/>
    <w:rsid w:val="376331ED"/>
    <w:rsid w:val="37817CAE"/>
    <w:rsid w:val="37D9B78A"/>
    <w:rsid w:val="37FB27F6"/>
    <w:rsid w:val="38F7B869"/>
    <w:rsid w:val="3927589C"/>
    <w:rsid w:val="39CF6B0E"/>
    <w:rsid w:val="3A187957"/>
    <w:rsid w:val="3AF0D635"/>
    <w:rsid w:val="3B0FC327"/>
    <w:rsid w:val="3B2FD3C9"/>
    <w:rsid w:val="3B416ED2"/>
    <w:rsid w:val="3B6E02C0"/>
    <w:rsid w:val="3B9BB5CF"/>
    <w:rsid w:val="3B9F2782"/>
    <w:rsid w:val="3BAD47F5"/>
    <w:rsid w:val="3BD96AEA"/>
    <w:rsid w:val="3BF441DB"/>
    <w:rsid w:val="3C1D5FF8"/>
    <w:rsid w:val="3C843E14"/>
    <w:rsid w:val="3CFF67B2"/>
    <w:rsid w:val="3D6E4F9C"/>
    <w:rsid w:val="3DE670ED"/>
    <w:rsid w:val="3DEE005A"/>
    <w:rsid w:val="3DEE9391"/>
    <w:rsid w:val="3DFA0FC1"/>
    <w:rsid w:val="3E3E3163"/>
    <w:rsid w:val="3E626BC5"/>
    <w:rsid w:val="3E7BFADA"/>
    <w:rsid w:val="3E9D56D7"/>
    <w:rsid w:val="3EDD074B"/>
    <w:rsid w:val="3EF3AC15"/>
    <w:rsid w:val="3F067334"/>
    <w:rsid w:val="3F696532"/>
    <w:rsid w:val="3FB26F8D"/>
    <w:rsid w:val="3FD7FA4F"/>
    <w:rsid w:val="3FDF2A4A"/>
    <w:rsid w:val="3FEF6FB4"/>
    <w:rsid w:val="3FF23989"/>
    <w:rsid w:val="3FFA7FEC"/>
    <w:rsid w:val="3FFE3813"/>
    <w:rsid w:val="3FFF4D90"/>
    <w:rsid w:val="3FFF8F7F"/>
    <w:rsid w:val="41047604"/>
    <w:rsid w:val="413221B5"/>
    <w:rsid w:val="41665B52"/>
    <w:rsid w:val="41797F94"/>
    <w:rsid w:val="4297384F"/>
    <w:rsid w:val="430A3CA1"/>
    <w:rsid w:val="442648A7"/>
    <w:rsid w:val="4464436D"/>
    <w:rsid w:val="446E55BE"/>
    <w:rsid w:val="44A207AA"/>
    <w:rsid w:val="44AE047E"/>
    <w:rsid w:val="44CE4217"/>
    <w:rsid w:val="454F37A5"/>
    <w:rsid w:val="458A62C5"/>
    <w:rsid w:val="46B2552A"/>
    <w:rsid w:val="477748DF"/>
    <w:rsid w:val="477F67E5"/>
    <w:rsid w:val="47F43140"/>
    <w:rsid w:val="485F34F2"/>
    <w:rsid w:val="487D7A51"/>
    <w:rsid w:val="48FB3B5C"/>
    <w:rsid w:val="49230046"/>
    <w:rsid w:val="494D27F6"/>
    <w:rsid w:val="49AA574D"/>
    <w:rsid w:val="49E022D1"/>
    <w:rsid w:val="4A075C37"/>
    <w:rsid w:val="4A6C3BDA"/>
    <w:rsid w:val="4AAB42D9"/>
    <w:rsid w:val="4AEA3AAB"/>
    <w:rsid w:val="4AFFB56B"/>
    <w:rsid w:val="4B7F4EB3"/>
    <w:rsid w:val="4B97C710"/>
    <w:rsid w:val="4C9F639B"/>
    <w:rsid w:val="4CDC680F"/>
    <w:rsid w:val="4D5568A0"/>
    <w:rsid w:val="4DD3A477"/>
    <w:rsid w:val="4DF725B0"/>
    <w:rsid w:val="4E480AC4"/>
    <w:rsid w:val="4E4F5085"/>
    <w:rsid w:val="4F212005"/>
    <w:rsid w:val="4F97A53B"/>
    <w:rsid w:val="4FDB1A07"/>
    <w:rsid w:val="4FDFDE36"/>
    <w:rsid w:val="4FFBB456"/>
    <w:rsid w:val="4FFF4AB5"/>
    <w:rsid w:val="50142304"/>
    <w:rsid w:val="50223FBE"/>
    <w:rsid w:val="502B17EF"/>
    <w:rsid w:val="5096455E"/>
    <w:rsid w:val="50E3233C"/>
    <w:rsid w:val="517D3EFC"/>
    <w:rsid w:val="51DF05B1"/>
    <w:rsid w:val="51FED7AB"/>
    <w:rsid w:val="523B39B2"/>
    <w:rsid w:val="527D8BC3"/>
    <w:rsid w:val="52F236A0"/>
    <w:rsid w:val="536D4E2D"/>
    <w:rsid w:val="537F9E10"/>
    <w:rsid w:val="53CD3A80"/>
    <w:rsid w:val="54643033"/>
    <w:rsid w:val="54FE10BA"/>
    <w:rsid w:val="55345897"/>
    <w:rsid w:val="55614AD9"/>
    <w:rsid w:val="557E7939"/>
    <w:rsid w:val="55911EC0"/>
    <w:rsid w:val="55D94C24"/>
    <w:rsid w:val="56214409"/>
    <w:rsid w:val="56A425A1"/>
    <w:rsid w:val="56BC0CC9"/>
    <w:rsid w:val="56CE41E7"/>
    <w:rsid w:val="56D51063"/>
    <w:rsid w:val="56EF25CF"/>
    <w:rsid w:val="56FFC33A"/>
    <w:rsid w:val="57662D31"/>
    <w:rsid w:val="577B80A2"/>
    <w:rsid w:val="57810E7C"/>
    <w:rsid w:val="57BF8E04"/>
    <w:rsid w:val="57C13574"/>
    <w:rsid w:val="58CC7E1F"/>
    <w:rsid w:val="58DD0149"/>
    <w:rsid w:val="591D46F9"/>
    <w:rsid w:val="594A5AEA"/>
    <w:rsid w:val="59548B34"/>
    <w:rsid w:val="596A7203"/>
    <w:rsid w:val="59AF31C6"/>
    <w:rsid w:val="5A111C4B"/>
    <w:rsid w:val="5AB58C6F"/>
    <w:rsid w:val="5B7F6737"/>
    <w:rsid w:val="5BD462C2"/>
    <w:rsid w:val="5CAFFAD1"/>
    <w:rsid w:val="5D7D061C"/>
    <w:rsid w:val="5DC57500"/>
    <w:rsid w:val="5DEBC51B"/>
    <w:rsid w:val="5DEF542A"/>
    <w:rsid w:val="5DF1244F"/>
    <w:rsid w:val="5EE63389"/>
    <w:rsid w:val="5EEA0406"/>
    <w:rsid w:val="5EF70959"/>
    <w:rsid w:val="5EFA7CCD"/>
    <w:rsid w:val="5EFAEF1E"/>
    <w:rsid w:val="5EFBCD9D"/>
    <w:rsid w:val="5EFFE28C"/>
    <w:rsid w:val="5F78B450"/>
    <w:rsid w:val="5F7F2213"/>
    <w:rsid w:val="5F960A37"/>
    <w:rsid w:val="5FE469A2"/>
    <w:rsid w:val="5FEAB638"/>
    <w:rsid w:val="5FF36411"/>
    <w:rsid w:val="5FFD02BE"/>
    <w:rsid w:val="5FFD0B96"/>
    <w:rsid w:val="5FFF0EEC"/>
    <w:rsid w:val="60565DF0"/>
    <w:rsid w:val="608E2DC9"/>
    <w:rsid w:val="60EA3930"/>
    <w:rsid w:val="60FC0492"/>
    <w:rsid w:val="61687D78"/>
    <w:rsid w:val="61BFE54D"/>
    <w:rsid w:val="626A3C7C"/>
    <w:rsid w:val="631F40F0"/>
    <w:rsid w:val="6338715C"/>
    <w:rsid w:val="63995E4C"/>
    <w:rsid w:val="63C671D8"/>
    <w:rsid w:val="63EF80BC"/>
    <w:rsid w:val="64385B7E"/>
    <w:rsid w:val="656F2A67"/>
    <w:rsid w:val="65990C1D"/>
    <w:rsid w:val="65FB7AFD"/>
    <w:rsid w:val="663E1EDF"/>
    <w:rsid w:val="665A4A97"/>
    <w:rsid w:val="673B67AF"/>
    <w:rsid w:val="67D7B602"/>
    <w:rsid w:val="680F1595"/>
    <w:rsid w:val="682836C8"/>
    <w:rsid w:val="68663494"/>
    <w:rsid w:val="68823677"/>
    <w:rsid w:val="68BA6971"/>
    <w:rsid w:val="68FF9637"/>
    <w:rsid w:val="6A3E0585"/>
    <w:rsid w:val="6B1A973D"/>
    <w:rsid w:val="6B340674"/>
    <w:rsid w:val="6B66D47A"/>
    <w:rsid w:val="6BD518FC"/>
    <w:rsid w:val="6BE70298"/>
    <w:rsid w:val="6BEF7306"/>
    <w:rsid w:val="6BFD3CBE"/>
    <w:rsid w:val="6C2B60DD"/>
    <w:rsid w:val="6CC73971"/>
    <w:rsid w:val="6D507309"/>
    <w:rsid w:val="6DBDABA9"/>
    <w:rsid w:val="6DCD4E2C"/>
    <w:rsid w:val="6DE24955"/>
    <w:rsid w:val="6DF713C5"/>
    <w:rsid w:val="6DFF611E"/>
    <w:rsid w:val="6DFFD59F"/>
    <w:rsid w:val="6E282CB5"/>
    <w:rsid w:val="6EA7783B"/>
    <w:rsid w:val="6EFE9653"/>
    <w:rsid w:val="6F1F6442"/>
    <w:rsid w:val="6F7F5CFD"/>
    <w:rsid w:val="6FBB27F8"/>
    <w:rsid w:val="6FC32B47"/>
    <w:rsid w:val="6FD6E95A"/>
    <w:rsid w:val="6FE6261F"/>
    <w:rsid w:val="6FEF40B3"/>
    <w:rsid w:val="6FEFA521"/>
    <w:rsid w:val="6FF58FA1"/>
    <w:rsid w:val="6FF6663A"/>
    <w:rsid w:val="6FF93600"/>
    <w:rsid w:val="6FFD0952"/>
    <w:rsid w:val="6FFE0F25"/>
    <w:rsid w:val="6FFF438D"/>
    <w:rsid w:val="715428F5"/>
    <w:rsid w:val="71EB9C50"/>
    <w:rsid w:val="71FF4CA3"/>
    <w:rsid w:val="72064426"/>
    <w:rsid w:val="72294CDB"/>
    <w:rsid w:val="7257124C"/>
    <w:rsid w:val="73307BD0"/>
    <w:rsid w:val="733AB251"/>
    <w:rsid w:val="73551317"/>
    <w:rsid w:val="7357291C"/>
    <w:rsid w:val="736F7C3D"/>
    <w:rsid w:val="73AB76C1"/>
    <w:rsid w:val="73DA1CAD"/>
    <w:rsid w:val="73E7D618"/>
    <w:rsid w:val="73F4059C"/>
    <w:rsid w:val="73FBE081"/>
    <w:rsid w:val="7457559F"/>
    <w:rsid w:val="745A2107"/>
    <w:rsid w:val="74BD0CFF"/>
    <w:rsid w:val="74C4295F"/>
    <w:rsid w:val="74FE380D"/>
    <w:rsid w:val="750D1815"/>
    <w:rsid w:val="757DE146"/>
    <w:rsid w:val="7599EAA1"/>
    <w:rsid w:val="75E870BB"/>
    <w:rsid w:val="75FF6F42"/>
    <w:rsid w:val="765F8787"/>
    <w:rsid w:val="7662F6FA"/>
    <w:rsid w:val="767F8245"/>
    <w:rsid w:val="76AC6F17"/>
    <w:rsid w:val="76AE088C"/>
    <w:rsid w:val="76B22D22"/>
    <w:rsid w:val="76BB2017"/>
    <w:rsid w:val="76FD0980"/>
    <w:rsid w:val="772BCCD0"/>
    <w:rsid w:val="777D7753"/>
    <w:rsid w:val="777F2D2A"/>
    <w:rsid w:val="778F3DF0"/>
    <w:rsid w:val="779DF0E3"/>
    <w:rsid w:val="77D761EF"/>
    <w:rsid w:val="77DDF66B"/>
    <w:rsid w:val="77DF1A60"/>
    <w:rsid w:val="77DFA120"/>
    <w:rsid w:val="77DFFC76"/>
    <w:rsid w:val="77E7A4F3"/>
    <w:rsid w:val="77E90C2E"/>
    <w:rsid w:val="77F9E168"/>
    <w:rsid w:val="77FBA494"/>
    <w:rsid w:val="77FE4C68"/>
    <w:rsid w:val="77FF2A8A"/>
    <w:rsid w:val="77FF80AD"/>
    <w:rsid w:val="78626FA3"/>
    <w:rsid w:val="78A3178C"/>
    <w:rsid w:val="78EF71EE"/>
    <w:rsid w:val="79076E2D"/>
    <w:rsid w:val="79603D2D"/>
    <w:rsid w:val="79CFC2D7"/>
    <w:rsid w:val="79F66028"/>
    <w:rsid w:val="79FD0423"/>
    <w:rsid w:val="79FE5A8C"/>
    <w:rsid w:val="7A0810DC"/>
    <w:rsid w:val="7A99141D"/>
    <w:rsid w:val="7AAC5EF7"/>
    <w:rsid w:val="7AEA4536"/>
    <w:rsid w:val="7AFDA963"/>
    <w:rsid w:val="7AFF3747"/>
    <w:rsid w:val="7B779075"/>
    <w:rsid w:val="7B7F2549"/>
    <w:rsid w:val="7B8ACBAC"/>
    <w:rsid w:val="7BAB35BF"/>
    <w:rsid w:val="7BAE7E12"/>
    <w:rsid w:val="7BDA3EA4"/>
    <w:rsid w:val="7BDC904A"/>
    <w:rsid w:val="7BE7EAD3"/>
    <w:rsid w:val="7BEA470D"/>
    <w:rsid w:val="7BEBC415"/>
    <w:rsid w:val="7BF8FA26"/>
    <w:rsid w:val="7C264300"/>
    <w:rsid w:val="7C58D242"/>
    <w:rsid w:val="7C84448C"/>
    <w:rsid w:val="7C9C27C5"/>
    <w:rsid w:val="7CD044BE"/>
    <w:rsid w:val="7CDE5207"/>
    <w:rsid w:val="7CF583D6"/>
    <w:rsid w:val="7CFABEF1"/>
    <w:rsid w:val="7CFE52AD"/>
    <w:rsid w:val="7D1D5E8A"/>
    <w:rsid w:val="7D1E65C2"/>
    <w:rsid w:val="7D73E2C3"/>
    <w:rsid w:val="7DD7A16C"/>
    <w:rsid w:val="7DDF73C3"/>
    <w:rsid w:val="7DE72F9E"/>
    <w:rsid w:val="7DEA5338"/>
    <w:rsid w:val="7DF964BA"/>
    <w:rsid w:val="7DFE5FFE"/>
    <w:rsid w:val="7DFE81EA"/>
    <w:rsid w:val="7DFFFBE4"/>
    <w:rsid w:val="7E2F6973"/>
    <w:rsid w:val="7E5F50B6"/>
    <w:rsid w:val="7E6948E4"/>
    <w:rsid w:val="7E9394F3"/>
    <w:rsid w:val="7EC7F821"/>
    <w:rsid w:val="7EDFED89"/>
    <w:rsid w:val="7EEB95B0"/>
    <w:rsid w:val="7EF35C9A"/>
    <w:rsid w:val="7EFEC613"/>
    <w:rsid w:val="7F3FA998"/>
    <w:rsid w:val="7F5B1A60"/>
    <w:rsid w:val="7F5F6843"/>
    <w:rsid w:val="7F5FDE19"/>
    <w:rsid w:val="7F6A27F7"/>
    <w:rsid w:val="7F773DDA"/>
    <w:rsid w:val="7F7AFE5C"/>
    <w:rsid w:val="7F7D58EC"/>
    <w:rsid w:val="7F7FF5B6"/>
    <w:rsid w:val="7F89423D"/>
    <w:rsid w:val="7F930328"/>
    <w:rsid w:val="7FA24D6F"/>
    <w:rsid w:val="7FB6B62B"/>
    <w:rsid w:val="7FB724BB"/>
    <w:rsid w:val="7FBD468A"/>
    <w:rsid w:val="7FCF5D64"/>
    <w:rsid w:val="7FDE0F0A"/>
    <w:rsid w:val="7FDF8971"/>
    <w:rsid w:val="7FE32DB8"/>
    <w:rsid w:val="7FE38B10"/>
    <w:rsid w:val="7FEEE1DD"/>
    <w:rsid w:val="7FEF0769"/>
    <w:rsid w:val="7FEF286D"/>
    <w:rsid w:val="7FEF7BF1"/>
    <w:rsid w:val="7FF54E2B"/>
    <w:rsid w:val="7FFB4B8E"/>
    <w:rsid w:val="7FFBC9C4"/>
    <w:rsid w:val="7FFDD208"/>
    <w:rsid w:val="7FFE2393"/>
    <w:rsid w:val="7FFE890E"/>
    <w:rsid w:val="7FFF6323"/>
    <w:rsid w:val="7FFF8D44"/>
    <w:rsid w:val="8FEC3628"/>
    <w:rsid w:val="958F26AB"/>
    <w:rsid w:val="97B8DF76"/>
    <w:rsid w:val="9A5F4C02"/>
    <w:rsid w:val="9BFF4EF3"/>
    <w:rsid w:val="9C372BDE"/>
    <w:rsid w:val="9D4B5CFF"/>
    <w:rsid w:val="9EE9B3ED"/>
    <w:rsid w:val="9F6E80B6"/>
    <w:rsid w:val="9FBED35F"/>
    <w:rsid w:val="A4F568A0"/>
    <w:rsid w:val="A4F6D57C"/>
    <w:rsid w:val="A7F60581"/>
    <w:rsid w:val="ACDDBE78"/>
    <w:rsid w:val="ADFE50A6"/>
    <w:rsid w:val="AF2FAAED"/>
    <w:rsid w:val="AFE7B328"/>
    <w:rsid w:val="B3B8224F"/>
    <w:rsid w:val="B3FB58D8"/>
    <w:rsid w:val="B57C7836"/>
    <w:rsid w:val="B57F0020"/>
    <w:rsid w:val="B7DFDE68"/>
    <w:rsid w:val="B7FF0137"/>
    <w:rsid w:val="B7FF816F"/>
    <w:rsid w:val="B9AD1EA1"/>
    <w:rsid w:val="BA7B23C6"/>
    <w:rsid w:val="BB2F6387"/>
    <w:rsid w:val="BBBF7698"/>
    <w:rsid w:val="BBFED82E"/>
    <w:rsid w:val="BC36A61C"/>
    <w:rsid w:val="BC778885"/>
    <w:rsid w:val="BDF31DFF"/>
    <w:rsid w:val="BDFFBDB4"/>
    <w:rsid w:val="BE6D47EB"/>
    <w:rsid w:val="BE9FF876"/>
    <w:rsid w:val="BEBF468D"/>
    <w:rsid w:val="BEEFEA3E"/>
    <w:rsid w:val="BEFB98AA"/>
    <w:rsid w:val="BF37D803"/>
    <w:rsid w:val="BFBFCC57"/>
    <w:rsid w:val="BFDEDA55"/>
    <w:rsid w:val="BFE4CF51"/>
    <w:rsid w:val="BFEBCF5D"/>
    <w:rsid w:val="BFEEAF96"/>
    <w:rsid w:val="BFF71C14"/>
    <w:rsid w:val="BFFD844A"/>
    <w:rsid w:val="C0FA8C3B"/>
    <w:rsid w:val="C3AFF241"/>
    <w:rsid w:val="C5FB16E3"/>
    <w:rsid w:val="C7FE7601"/>
    <w:rsid w:val="C9E9FFAB"/>
    <w:rsid w:val="CDC30633"/>
    <w:rsid w:val="CEA607DE"/>
    <w:rsid w:val="CEDC7DA0"/>
    <w:rsid w:val="CEFAA83C"/>
    <w:rsid w:val="CFBEEE29"/>
    <w:rsid w:val="CFF791E0"/>
    <w:rsid w:val="CFFD6B74"/>
    <w:rsid w:val="CFFFE257"/>
    <w:rsid w:val="D57FA071"/>
    <w:rsid w:val="D5AFC2EF"/>
    <w:rsid w:val="D5CF4B95"/>
    <w:rsid w:val="D6F5DD50"/>
    <w:rsid w:val="D7FFBE6A"/>
    <w:rsid w:val="D9F93B26"/>
    <w:rsid w:val="DAD60C76"/>
    <w:rsid w:val="DB7F6884"/>
    <w:rsid w:val="DBB50CB4"/>
    <w:rsid w:val="DBBB5109"/>
    <w:rsid w:val="DBFF9A0D"/>
    <w:rsid w:val="DD5F9A2B"/>
    <w:rsid w:val="DDD31C44"/>
    <w:rsid w:val="DDF2A467"/>
    <w:rsid w:val="DEBF8B19"/>
    <w:rsid w:val="DEF73DAF"/>
    <w:rsid w:val="DEFB3230"/>
    <w:rsid w:val="DF5F40FF"/>
    <w:rsid w:val="DF5FBF6A"/>
    <w:rsid w:val="DF6FCD69"/>
    <w:rsid w:val="DF7F2C35"/>
    <w:rsid w:val="DF8F722C"/>
    <w:rsid w:val="DFA72C75"/>
    <w:rsid w:val="DFA7E0DD"/>
    <w:rsid w:val="DFAB88DC"/>
    <w:rsid w:val="DFDF16CC"/>
    <w:rsid w:val="DFEF3830"/>
    <w:rsid w:val="DFF7E9E8"/>
    <w:rsid w:val="DFFC13F7"/>
    <w:rsid w:val="DFFFA2A1"/>
    <w:rsid w:val="E1EFFD20"/>
    <w:rsid w:val="E2F476B5"/>
    <w:rsid w:val="E371905F"/>
    <w:rsid w:val="E5EF10EB"/>
    <w:rsid w:val="E77EBCC0"/>
    <w:rsid w:val="E79F1FC7"/>
    <w:rsid w:val="E7FBA620"/>
    <w:rsid w:val="E7FBDCC5"/>
    <w:rsid w:val="E7FF837B"/>
    <w:rsid w:val="E9AC641D"/>
    <w:rsid w:val="E9F71EFB"/>
    <w:rsid w:val="EABFDB63"/>
    <w:rsid w:val="EAE9530F"/>
    <w:rsid w:val="EB9F185C"/>
    <w:rsid w:val="EBBC24A7"/>
    <w:rsid w:val="ED5647EB"/>
    <w:rsid w:val="ED8FA234"/>
    <w:rsid w:val="ED9F086E"/>
    <w:rsid w:val="EDCD8F3C"/>
    <w:rsid w:val="EE6EEEE0"/>
    <w:rsid w:val="EEBE6621"/>
    <w:rsid w:val="EEBF908D"/>
    <w:rsid w:val="EF63057A"/>
    <w:rsid w:val="EF678B67"/>
    <w:rsid w:val="EF6DDC7D"/>
    <w:rsid w:val="EF7B8B62"/>
    <w:rsid w:val="EF7EAE54"/>
    <w:rsid w:val="EF7F3E9C"/>
    <w:rsid w:val="EFB36B57"/>
    <w:rsid w:val="EFBAE385"/>
    <w:rsid w:val="EFBF64A4"/>
    <w:rsid w:val="EFDBC486"/>
    <w:rsid w:val="EFDFF3DA"/>
    <w:rsid w:val="EFEDF6DA"/>
    <w:rsid w:val="EFEF3A74"/>
    <w:rsid w:val="EFF57BD6"/>
    <w:rsid w:val="EFFAD6D1"/>
    <w:rsid w:val="EFFD15B7"/>
    <w:rsid w:val="EFFE4750"/>
    <w:rsid w:val="EFFEB4FF"/>
    <w:rsid w:val="EFFFEDA5"/>
    <w:rsid w:val="EFFFF9FB"/>
    <w:rsid w:val="F2DCFEF8"/>
    <w:rsid w:val="F3456095"/>
    <w:rsid w:val="F36BBE52"/>
    <w:rsid w:val="F3EE2060"/>
    <w:rsid w:val="F3F7F5E7"/>
    <w:rsid w:val="F4F7C7F2"/>
    <w:rsid w:val="F5951639"/>
    <w:rsid w:val="F59F56E3"/>
    <w:rsid w:val="F5BC52BD"/>
    <w:rsid w:val="F5DFC5C2"/>
    <w:rsid w:val="F5FD712D"/>
    <w:rsid w:val="F5FFDEC1"/>
    <w:rsid w:val="F6AB2528"/>
    <w:rsid w:val="F6BF4F8F"/>
    <w:rsid w:val="F6EFA248"/>
    <w:rsid w:val="F737BAA9"/>
    <w:rsid w:val="F779E43A"/>
    <w:rsid w:val="F79F2D05"/>
    <w:rsid w:val="F7AF89F6"/>
    <w:rsid w:val="F7DB7A56"/>
    <w:rsid w:val="F7FAA951"/>
    <w:rsid w:val="F7FC4D9B"/>
    <w:rsid w:val="F7FF1382"/>
    <w:rsid w:val="F7FFEC75"/>
    <w:rsid w:val="F82EE5F9"/>
    <w:rsid w:val="FA6B3879"/>
    <w:rsid w:val="FA77AE49"/>
    <w:rsid w:val="FAF4DA5B"/>
    <w:rsid w:val="FAFB827C"/>
    <w:rsid w:val="FAFC634F"/>
    <w:rsid w:val="FB3FA4A5"/>
    <w:rsid w:val="FB4388DC"/>
    <w:rsid w:val="FB70C9A7"/>
    <w:rsid w:val="FB7CDD2D"/>
    <w:rsid w:val="FBCBD351"/>
    <w:rsid w:val="FBD75CDB"/>
    <w:rsid w:val="FBDFCD75"/>
    <w:rsid w:val="FBF9B623"/>
    <w:rsid w:val="FBFF2A00"/>
    <w:rsid w:val="FBFF4857"/>
    <w:rsid w:val="FC3F9E26"/>
    <w:rsid w:val="FC5F26DA"/>
    <w:rsid w:val="FC6CE85A"/>
    <w:rsid w:val="FCBF5A2E"/>
    <w:rsid w:val="FCCB383C"/>
    <w:rsid w:val="FCEFF071"/>
    <w:rsid w:val="FCF97B7A"/>
    <w:rsid w:val="FD3B1F75"/>
    <w:rsid w:val="FD3FF673"/>
    <w:rsid w:val="FD77FFC1"/>
    <w:rsid w:val="FDDF73E8"/>
    <w:rsid w:val="FDFBF864"/>
    <w:rsid w:val="FE0F0337"/>
    <w:rsid w:val="FE6F75A8"/>
    <w:rsid w:val="FE734873"/>
    <w:rsid w:val="FEB6B297"/>
    <w:rsid w:val="FED7C849"/>
    <w:rsid w:val="FEE3C1A8"/>
    <w:rsid w:val="FEE7FBF9"/>
    <w:rsid w:val="FEEB5A24"/>
    <w:rsid w:val="FEEFC5ED"/>
    <w:rsid w:val="FEFA4CFA"/>
    <w:rsid w:val="FEFBE766"/>
    <w:rsid w:val="FF1F1D1A"/>
    <w:rsid w:val="FF2E5CC0"/>
    <w:rsid w:val="FF39BB13"/>
    <w:rsid w:val="FF7F8D67"/>
    <w:rsid w:val="FF9FE968"/>
    <w:rsid w:val="FFA3AED1"/>
    <w:rsid w:val="FFBA7407"/>
    <w:rsid w:val="FFBD23E4"/>
    <w:rsid w:val="FFBF769C"/>
    <w:rsid w:val="FFD25EA8"/>
    <w:rsid w:val="FFDB617C"/>
    <w:rsid w:val="FFDEE360"/>
    <w:rsid w:val="FFE10E00"/>
    <w:rsid w:val="FFF3B77C"/>
    <w:rsid w:val="FFF3C5BE"/>
    <w:rsid w:val="FFF5B224"/>
    <w:rsid w:val="FFF71DDD"/>
    <w:rsid w:val="FFFCE277"/>
    <w:rsid w:val="FFFE772A"/>
    <w:rsid w:val="FF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ind w:left="117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黑体" w:hAnsi="黑体" w:eastAsia="黑体" w:cs="Times New Roman"/>
      <w:color w:val="000000"/>
      <w:sz w:val="24"/>
      <w:lang w:val="en-US" w:eastAsia="zh-CN" w:bidi="ar-SA"/>
    </w:rPr>
  </w:style>
  <w:style w:type="character" w:customStyle="1" w:styleId="11">
    <w:name w:val="font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2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北京市医疗保障局</Company>
  <Pages>1</Pages>
  <Words>358</Words>
  <Characters>358</Characters>
  <Lines>14</Lines>
  <Paragraphs>3</Paragraphs>
  <TotalTime>5</TotalTime>
  <ScaleCrop>false</ScaleCrop>
  <LinksUpToDate>false</LinksUpToDate>
  <CharactersWithSpaces>544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2021-06-09T15:04:00Z</dcterms:created>
  <dc:creator>王阿帅</dc:creator>
  <cp:lastModifiedBy>xiaosj</cp:lastModifiedBy>
  <cp:lastPrinted>2022-01-23T18:03:00Z</cp:lastPrinted>
  <dcterms:modified xsi:type="dcterms:W3CDTF">2022-06-21T07:55:19Z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88EF0157D0C54969B278EB3162EE2475</vt:lpwstr>
  </property>
</Properties>
</file>